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0" w:rsidRPr="00857F3E" w:rsidRDefault="001221D2" w:rsidP="00D170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PONEDELJEK, 14. 12.</w:t>
      </w:r>
      <w:bookmarkStart w:id="0" w:name="_GoBack"/>
      <w:bookmarkEnd w:id="0"/>
    </w:p>
    <w:p w:rsidR="00D17070" w:rsidRPr="00857F3E" w:rsidRDefault="00D17070" w:rsidP="00D1707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D17070" w:rsidRPr="00857F3E" w:rsidRDefault="00D17070" w:rsidP="00D1707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D17070" w:rsidRPr="00857F3E" w:rsidTr="0059497F">
        <w:tc>
          <w:tcPr>
            <w:tcW w:w="1129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17070" w:rsidRPr="00857F3E" w:rsidTr="0059497F">
        <w:tc>
          <w:tcPr>
            <w:tcW w:w="1129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D17070" w:rsidRPr="006E2A6C" w:rsidRDefault="00D17070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PISANE ČRKE – PONOVITEV - PISANJE</w:t>
            </w:r>
            <w:r>
              <w:t xml:space="preserve"> </w:t>
            </w:r>
          </w:p>
          <w:p w:rsidR="00D17070" w:rsidRDefault="00D17070" w:rsidP="0059497F">
            <w:pPr>
              <w:rPr>
                <w:rFonts w:asciiTheme="majorHAnsi" w:hAnsiTheme="majorHAnsi" w:cstheme="majorHAnsi"/>
              </w:rPr>
            </w:pPr>
            <w:hyperlink r:id="rId5" w:history="1">
              <w:r>
                <w:rPr>
                  <w:rStyle w:val="Hiperpovezava"/>
                  <w:rFonts w:asciiTheme="majorHAnsi" w:hAnsiTheme="majorHAnsi" w:cstheme="majorHAnsi"/>
                </w:rPr>
                <w:t>mala pisana i</w:t>
              </w:r>
            </w:hyperlink>
            <w:r>
              <w:rPr>
                <w:rStyle w:val="Hiperpovezava"/>
                <w:rFonts w:asciiTheme="majorHAnsi" w:hAnsiTheme="majorHAnsi" w:cstheme="majorHAnsi"/>
              </w:rPr>
              <w:t xml:space="preserve">  </w:t>
            </w:r>
          </w:p>
          <w:p w:rsidR="00D17070" w:rsidRDefault="00D17070" w:rsidP="0059497F">
            <w:pPr>
              <w:rPr>
                <w:rFonts w:asciiTheme="majorHAnsi" w:hAnsiTheme="majorHAnsi" w:cstheme="majorHAnsi"/>
              </w:rPr>
            </w:pPr>
            <w:hyperlink r:id="rId6" w:history="1">
              <w:r>
                <w:rPr>
                  <w:rStyle w:val="Hiperpovezava"/>
                  <w:rFonts w:asciiTheme="majorHAnsi" w:hAnsiTheme="majorHAnsi" w:cstheme="majorHAnsi"/>
                </w:rPr>
                <w:t>mala pisana u</w:t>
              </w:r>
            </w:hyperlink>
          </w:p>
          <w:p w:rsidR="00D17070" w:rsidRDefault="00D17070" w:rsidP="0059497F">
            <w:pPr>
              <w:rPr>
                <w:rFonts w:asciiTheme="majorHAnsi" w:hAnsiTheme="majorHAnsi" w:cstheme="majorHAnsi"/>
              </w:rPr>
            </w:pPr>
            <w:hyperlink r:id="rId7" w:history="1">
              <w:r>
                <w:rPr>
                  <w:rStyle w:val="Hiperpovezava"/>
                  <w:rFonts w:asciiTheme="majorHAnsi" w:hAnsiTheme="majorHAnsi" w:cstheme="majorHAnsi"/>
                </w:rPr>
                <w:t>mala pisana m</w:t>
              </w:r>
            </w:hyperlink>
          </w:p>
          <w:p w:rsidR="00D17070" w:rsidRDefault="00D17070" w:rsidP="0059497F">
            <w:pPr>
              <w:rPr>
                <w:rFonts w:asciiTheme="majorHAnsi" w:hAnsiTheme="majorHAnsi" w:cstheme="majorHAnsi"/>
              </w:rPr>
            </w:pPr>
            <w:hyperlink r:id="rId8" w:history="1">
              <w:r>
                <w:rPr>
                  <w:rStyle w:val="Hiperpovezava"/>
                  <w:rFonts w:asciiTheme="majorHAnsi" w:hAnsiTheme="majorHAnsi" w:cstheme="majorHAnsi"/>
                </w:rPr>
                <w:t>mala pisana n</w:t>
              </w:r>
            </w:hyperlink>
          </w:p>
          <w:p w:rsidR="00D17070" w:rsidRDefault="00D17070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vseh posnetkih sodeluj s prsti.    </w:t>
            </w:r>
            <w:r>
              <w:rPr>
                <w:rFonts w:asciiTheme="majorHAnsi" w:hAnsiTheme="majorHAnsi" w:cstheme="majorHAnsi"/>
              </w:rPr>
              <w:t>(klikni na povezavo zgoraj, na črke)</w:t>
            </w:r>
          </w:p>
          <w:p w:rsidR="00D17070" w:rsidRDefault="00D17070" w:rsidP="0059497F">
            <w:pPr>
              <w:rPr>
                <w:rFonts w:asciiTheme="majorHAnsi" w:hAnsiTheme="majorHAnsi" w:cstheme="majorHAnsi"/>
              </w:rPr>
            </w:pPr>
          </w:p>
          <w:p w:rsidR="00D17070" w:rsidRPr="00B631BF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 xml:space="preserve">Odpri zvezek in zapiši naslov </w:t>
            </w:r>
            <w:r w:rsidRPr="00B631BF">
              <w:rPr>
                <w:rFonts w:asciiTheme="majorHAnsi" w:hAnsiTheme="majorHAnsi" w:cstheme="majorHAnsi"/>
                <w:color w:val="FF0000"/>
                <w:u w:val="single"/>
              </w:rPr>
              <w:t>VAJA in datum</w:t>
            </w:r>
            <w:r w:rsidRPr="00B631BF">
              <w:rPr>
                <w:rFonts w:asciiTheme="majorHAnsi" w:hAnsiTheme="majorHAnsi" w:cstheme="majorHAnsi"/>
                <w:u w:val="single"/>
              </w:rPr>
              <w:t>.</w:t>
            </w:r>
          </w:p>
          <w:p w:rsidR="00D17070" w:rsidRPr="00B631BF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>Najprej v vsako vrsto napiši vsako malo pisano črko posebej: i, u, m in n</w:t>
            </w:r>
          </w:p>
          <w:p w:rsidR="00D17070" w:rsidRP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>Nada</w:t>
            </w:r>
            <w:r>
              <w:rPr>
                <w:rFonts w:asciiTheme="majorHAnsi" w:hAnsiTheme="majorHAnsi" w:cstheme="majorHAnsi"/>
                <w:u w:val="single"/>
              </w:rPr>
              <w:t>ljuj z zapisom do konca vrstice. Tako kot je na sliki spodaj:</w:t>
            </w:r>
          </w:p>
          <w:p w:rsidR="00D17070" w:rsidRDefault="00D17070" w:rsidP="0059497F">
            <w:pPr>
              <w:rPr>
                <w:noProof/>
                <w:lang w:eastAsia="sl-SI"/>
              </w:rPr>
            </w:pPr>
          </w:p>
          <w:p w:rsidR="00D17070" w:rsidRDefault="00D17070" w:rsidP="0059497F">
            <w:pPr>
              <w:rPr>
                <w:noProof/>
                <w:lang w:eastAsia="sl-SI"/>
              </w:rPr>
            </w:pP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430ADF" wp14:editId="66027494">
                  <wp:extent cx="3121660" cy="628650"/>
                  <wp:effectExtent l="0" t="0" r="254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462" t="49321" r="66124" b="47665"/>
                          <a:stretch/>
                        </pic:blipFill>
                        <pic:spPr bwMode="auto">
                          <a:xfrm>
                            <a:off x="0" y="0"/>
                            <a:ext cx="3265453" cy="657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070" w:rsidRDefault="00D17070" w:rsidP="0059497F">
            <w:pPr>
              <w:rPr>
                <w:noProof/>
                <w:lang w:eastAsia="sl-SI"/>
              </w:rPr>
            </w:pPr>
          </w:p>
          <w:p w:rsidR="00D17070" w:rsidRDefault="00D17070" w:rsidP="0059497F">
            <w:pPr>
              <w:rPr>
                <w:noProof/>
                <w:lang w:eastAsia="sl-SI"/>
              </w:rPr>
            </w:pP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07C860" wp14:editId="1B526333">
                  <wp:extent cx="3569333" cy="6191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5295" t="48882" r="63077" b="47531"/>
                          <a:stretch/>
                        </pic:blipFill>
                        <pic:spPr bwMode="auto">
                          <a:xfrm>
                            <a:off x="0" y="0"/>
                            <a:ext cx="3618218" cy="627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</w:p>
          <w:p w:rsidR="00D17070" w:rsidRDefault="00D17070" w:rsidP="0059497F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A4DC72" wp14:editId="35A9BFAE">
                  <wp:extent cx="3169342" cy="666115"/>
                  <wp:effectExtent l="0" t="0" r="0" b="63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307" t="44745" r="62615" b="50739"/>
                          <a:stretch/>
                        </pic:blipFill>
                        <pic:spPr bwMode="auto">
                          <a:xfrm>
                            <a:off x="0" y="0"/>
                            <a:ext cx="3199103" cy="67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070" w:rsidRDefault="00D17070" w:rsidP="0059497F">
            <w:pPr>
              <w:rPr>
                <w:noProof/>
                <w:lang w:eastAsia="sl-SI"/>
              </w:rPr>
            </w:pPr>
          </w:p>
          <w:p w:rsidR="00D17070" w:rsidRPr="00B631BF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05B64F" wp14:editId="1B1945A5">
                  <wp:extent cx="3245352" cy="647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5388" t="44163" r="63308" b="51824"/>
                          <a:stretch/>
                        </pic:blipFill>
                        <pic:spPr bwMode="auto">
                          <a:xfrm>
                            <a:off x="0" y="0"/>
                            <a:ext cx="3312672" cy="66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070" w:rsidRPr="00F93F1A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17070" w:rsidRPr="00857F3E" w:rsidTr="0059497F">
        <w:tc>
          <w:tcPr>
            <w:tcW w:w="1129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  <w:r>
              <w:rPr>
                <w:rFonts w:asciiTheme="majorHAnsi" w:hAnsiTheme="majorHAnsi" w:cstheme="majorHAnsi"/>
                <w:b/>
              </w:rPr>
              <w:t xml:space="preserve"> – računaj z denarjem</w:t>
            </w:r>
          </w:p>
          <w:p w:rsidR="00D17070" w:rsidRPr="005B5D11" w:rsidRDefault="00D17070" w:rsidP="0059497F">
            <w:pPr>
              <w:rPr>
                <w:rFonts w:asciiTheme="majorHAnsi" w:hAnsiTheme="majorHAnsi" w:cstheme="majorHAnsi"/>
              </w:rPr>
            </w:pP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NADALJUJEMO z računanjem desetic.</w:t>
            </w: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Odpri delovni zvezek na strani 96</w:t>
            </w:r>
            <w:r>
              <w:rPr>
                <w:rFonts w:asciiTheme="majorHAnsi" w:hAnsiTheme="majorHAnsi" w:cstheme="majorHAnsi"/>
                <w:u w:val="single"/>
              </w:rPr>
              <w:t>.</w:t>
            </w:r>
          </w:p>
          <w:p w:rsidR="00D17070" w:rsidRDefault="00D17070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Oglej si slike z denarjem.</w:t>
            </w:r>
          </w:p>
          <w:p w:rsidR="00D17070" w:rsidRPr="00857F3E" w:rsidRDefault="00D17070" w:rsidP="00D17070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Preštej evre (najprej so to kovanci, nato bankovci), napiši račun in izračunaj koliko evrov je na sliki.</w:t>
            </w:r>
            <w:r w:rsidRPr="00857F3E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</w:tc>
        <w:tc>
          <w:tcPr>
            <w:tcW w:w="1217" w:type="dxa"/>
          </w:tcPr>
          <w:p w:rsidR="00D17070" w:rsidRPr="00857F3E" w:rsidRDefault="00D17070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A3457" w:rsidRPr="00857F3E" w:rsidTr="0059497F">
        <w:tc>
          <w:tcPr>
            <w:tcW w:w="1129" w:type="dxa"/>
          </w:tcPr>
          <w:p w:rsidR="002A3457" w:rsidRPr="00857F3E" w:rsidRDefault="002A3457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716" w:type="dxa"/>
          </w:tcPr>
          <w:p w:rsidR="002A3457" w:rsidRDefault="002A3457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PONOVIMO</w:t>
            </w:r>
            <w:r w:rsidR="004D139F">
              <w:rPr>
                <w:rFonts w:asciiTheme="majorHAnsi" w:hAnsiTheme="majorHAnsi" w:cstheme="majorHAnsi"/>
                <w:b/>
              </w:rPr>
              <w:t xml:space="preserve"> – odpri zvezek in preberi:</w:t>
            </w:r>
          </w:p>
          <w:p w:rsidR="002A3457" w:rsidRDefault="002A3457" w:rsidP="002A345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še enkrat življenjski krog rastline, živali in človeka</w:t>
            </w:r>
          </w:p>
          <w:p w:rsidR="002A3457" w:rsidRDefault="002A3457" w:rsidP="002A3457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Rastlina zraste iz semena – rastlina plodi, se posuši in razgradi</w:t>
            </w:r>
          </w:p>
          <w:p w:rsidR="002A3457" w:rsidRDefault="002A3457" w:rsidP="002A3457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Žival se skoti – pogine in se razgradi</w:t>
            </w:r>
          </w:p>
          <w:p w:rsidR="002A3457" w:rsidRDefault="002A3457" w:rsidP="002A3457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Človek se rodi – človek umre</w:t>
            </w:r>
          </w:p>
          <w:p w:rsidR="002A3457" w:rsidRDefault="005C30E3" w:rsidP="002A345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Vsa živa bitja (rastlina, žival in človek) različno dolgo živijo in vsa živa bitja umrejo in se razgradijo.</w:t>
            </w:r>
          </w:p>
          <w:p w:rsidR="005C30E3" w:rsidRDefault="005C30E3" w:rsidP="002A345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Vsa živa bitja za življenje potrebujejo hrano</w:t>
            </w:r>
            <w:r w:rsidR="004D139F">
              <w:rPr>
                <w:rFonts w:asciiTheme="majorHAnsi" w:hAnsiTheme="majorHAnsi" w:cstheme="majorHAnsi"/>
              </w:rPr>
              <w:t>, vodo in zrak ter okolje v katerem živijo</w:t>
            </w:r>
          </w:p>
          <w:p w:rsidR="004D139F" w:rsidRDefault="004D139F" w:rsidP="004D139F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Rastline potrebujejo svetlobo, vodo, zrak in snovi, ki so v vodi ali prsti (zemlji)</w:t>
            </w:r>
          </w:p>
          <w:p w:rsidR="004D139F" w:rsidRDefault="004D139F" w:rsidP="004D139F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Hrana oskrbuje telo z energijo in snovmi za rast</w:t>
            </w:r>
          </w:p>
          <w:p w:rsidR="004D139F" w:rsidRDefault="004D139F" w:rsidP="004D139F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Vprašanje za razmislek:</w:t>
            </w:r>
          </w:p>
          <w:p w:rsidR="002A3457" w:rsidRDefault="004D139F" w:rsidP="004D139F">
            <w:pPr>
              <w:pStyle w:val="Odstavekseznam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Pomisli kako so živali, rastline in ljudje med seboj povezani in kako so povezani z neživo naravo?</w:t>
            </w:r>
          </w:p>
          <w:p w:rsidR="00424051" w:rsidRDefault="00424051" w:rsidP="00424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 pomočjo staršev ponovi snov in reši kviz na povezavi:</w:t>
            </w:r>
          </w:p>
          <w:p w:rsidR="00424051" w:rsidRPr="00424051" w:rsidRDefault="00424051" w:rsidP="00424051">
            <w:pPr>
              <w:rPr>
                <w:rFonts w:asciiTheme="majorHAnsi" w:hAnsiTheme="majorHAnsi" w:cstheme="majorHAnsi"/>
              </w:rPr>
            </w:pPr>
            <w:hyperlink r:id="rId13" w:history="1">
              <w:r w:rsidRPr="0023311A">
                <w:rPr>
                  <w:rStyle w:val="Hiperpovezava"/>
                  <w:rFonts w:asciiTheme="majorHAnsi" w:hAnsiTheme="majorHAnsi" w:cstheme="majorHAnsi"/>
                </w:rPr>
                <w:t>https://uciteljska.net/kvizi/HotPot/naravoslovje/Razmnozevanje.htm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2A3457" w:rsidRPr="00857F3E" w:rsidRDefault="002A3457" w:rsidP="0059497F">
            <w:pPr>
              <w:rPr>
                <w:rFonts w:asciiTheme="majorHAnsi" w:hAnsiTheme="majorHAnsi" w:cstheme="majorHAnsi"/>
              </w:rPr>
            </w:pPr>
          </w:p>
        </w:tc>
      </w:tr>
      <w:tr w:rsidR="00424051" w:rsidRPr="00857F3E" w:rsidTr="0059497F">
        <w:tc>
          <w:tcPr>
            <w:tcW w:w="1129" w:type="dxa"/>
          </w:tcPr>
          <w:p w:rsidR="00424051" w:rsidRDefault="00424051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424051" w:rsidRDefault="00424051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POMOČ LJUDEM V STISKI</w:t>
            </w:r>
          </w:p>
          <w:p w:rsidR="00424051" w:rsidRDefault="00424051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  <w:p w:rsidR="00424051" w:rsidRDefault="00424051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učbeniku na strani 26 in 27 ponovi kdo vse pomaga ljudem v stiski.</w:t>
            </w:r>
          </w:p>
          <w:p w:rsidR="00424051" w:rsidRPr="00424051" w:rsidRDefault="00424051" w:rsidP="0059497F">
            <w:pPr>
              <w:rPr>
                <w:rFonts w:asciiTheme="majorHAnsi" w:hAnsiTheme="majorHAnsi" w:cstheme="majorHAnsi"/>
                <w:u w:val="single"/>
              </w:rPr>
            </w:pPr>
            <w:r w:rsidRPr="00424051">
              <w:rPr>
                <w:rFonts w:asciiTheme="majorHAnsi" w:hAnsiTheme="majorHAnsi" w:cstheme="majorHAnsi"/>
                <w:u w:val="single"/>
              </w:rPr>
              <w:t>Odpri delovni zvezek na strani 25 in ustrezno poveži simbol in organizacijo, ki pomaga otrokom v stiski.</w:t>
            </w:r>
          </w:p>
        </w:tc>
        <w:tc>
          <w:tcPr>
            <w:tcW w:w="1217" w:type="dxa"/>
          </w:tcPr>
          <w:p w:rsidR="00424051" w:rsidRPr="00857F3E" w:rsidRDefault="00424051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A3457" w:rsidRPr="00857F3E" w:rsidTr="005F556C">
        <w:tc>
          <w:tcPr>
            <w:tcW w:w="1129" w:type="dxa"/>
          </w:tcPr>
          <w:p w:rsidR="002A3457" w:rsidRDefault="002A3457" w:rsidP="005F55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2A3457" w:rsidRPr="00C51D62" w:rsidRDefault="002A3457" w:rsidP="005F556C">
            <w:pPr>
              <w:rPr>
                <w:rFonts w:asciiTheme="majorHAnsi" w:hAnsiTheme="majorHAnsi" w:cstheme="majorHAnsi"/>
              </w:rPr>
            </w:pPr>
            <w:r w:rsidRPr="00C51D62">
              <w:rPr>
                <w:rFonts w:asciiTheme="majorHAnsi" w:hAnsiTheme="majorHAnsi" w:cstheme="majorHAnsi"/>
              </w:rPr>
              <w:t xml:space="preserve">Ker je zunaj napovedano suho vreme, se </w:t>
            </w:r>
            <w:r>
              <w:rPr>
                <w:rFonts w:asciiTheme="majorHAnsi" w:hAnsiTheme="majorHAnsi" w:cstheme="majorHAnsi"/>
              </w:rPr>
              <w:t xml:space="preserve">z družino odpravi ven na dolg sprehod </w:t>
            </w:r>
            <w:r w:rsidRPr="00C51D6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2A3457" w:rsidRPr="00857F3E" w:rsidRDefault="002A3457" w:rsidP="005F556C">
            <w:pPr>
              <w:rPr>
                <w:rFonts w:asciiTheme="majorHAnsi" w:hAnsiTheme="majorHAnsi" w:cstheme="majorHAnsi"/>
              </w:rPr>
            </w:pPr>
          </w:p>
        </w:tc>
      </w:tr>
    </w:tbl>
    <w:p w:rsidR="00D17070" w:rsidRDefault="00D17070" w:rsidP="00D17070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0BC"/>
    <w:multiLevelType w:val="hybridMultilevel"/>
    <w:tmpl w:val="86B09E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184D"/>
    <w:multiLevelType w:val="hybridMultilevel"/>
    <w:tmpl w:val="26A27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C5F"/>
    <w:multiLevelType w:val="hybridMultilevel"/>
    <w:tmpl w:val="29BA1F58"/>
    <w:lvl w:ilvl="0" w:tplc="776285D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7CF1"/>
    <w:multiLevelType w:val="hybridMultilevel"/>
    <w:tmpl w:val="96664E22"/>
    <w:lvl w:ilvl="0" w:tplc="17FA3200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0"/>
    <w:rsid w:val="001221D2"/>
    <w:rsid w:val="002A3457"/>
    <w:rsid w:val="00424051"/>
    <w:rsid w:val="004D139F"/>
    <w:rsid w:val="00512DC0"/>
    <w:rsid w:val="005C30E3"/>
    <w:rsid w:val="009523F4"/>
    <w:rsid w:val="00D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4980-F8E9-41EE-8561-63318E7E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17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1707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2A345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2A34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la%20pisana%20n" TargetMode="External"/><Relationship Id="rId13" Type="http://schemas.openxmlformats.org/officeDocument/2006/relationships/hyperlink" Target="https://uciteljska.net/kvizi/HotPot/naravoslovje/Razmnozevanj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la%20pisana%20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la%20pisana%20u" TargetMode="External"/><Relationship Id="rId11" Type="http://schemas.openxmlformats.org/officeDocument/2006/relationships/image" Target="media/image3.png"/><Relationship Id="rId5" Type="http://schemas.openxmlformats.org/officeDocument/2006/relationships/hyperlink" Target="mala%20pisana%20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2020-12-11T09:26:00Z</dcterms:created>
  <dcterms:modified xsi:type="dcterms:W3CDTF">2020-12-11T10:15:00Z</dcterms:modified>
</cp:coreProperties>
</file>